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95E04" w14:textId="77777777" w:rsidR="00524657" w:rsidRPr="00524657" w:rsidRDefault="00524657" w:rsidP="00524657">
      <w:pPr>
        <w:ind w:left="426"/>
        <w:jc w:val="center"/>
        <w:rPr>
          <w:b/>
          <w:bCs/>
        </w:rPr>
      </w:pPr>
      <w:r w:rsidRPr="00524657">
        <w:rPr>
          <w:b/>
          <w:bCs/>
        </w:rPr>
        <w:t>REGULAMIN KONKURSU KULINARNEGO</w:t>
      </w:r>
    </w:p>
    <w:p w14:paraId="4BA8AB33" w14:textId="2973C407" w:rsidR="00524657" w:rsidRPr="00524657" w:rsidRDefault="00524657" w:rsidP="00524657">
      <w:pPr>
        <w:jc w:val="center"/>
        <w:rPr>
          <w:b/>
          <w:bCs/>
        </w:rPr>
      </w:pPr>
      <w:r w:rsidRPr="00524657">
        <w:rPr>
          <w:b/>
          <w:bCs/>
        </w:rPr>
        <w:t xml:space="preserve">„JABŁKO I MIÓD – </w:t>
      </w:r>
      <w:r>
        <w:rPr>
          <w:b/>
          <w:bCs/>
        </w:rPr>
        <w:t>Konkurs na najlepsze ciasto</w:t>
      </w:r>
      <w:r w:rsidRPr="00524657">
        <w:rPr>
          <w:b/>
          <w:bCs/>
        </w:rPr>
        <w:t>”</w:t>
      </w:r>
    </w:p>
    <w:p w14:paraId="20BCA503" w14:textId="77777777" w:rsidR="00524657" w:rsidRPr="00524657" w:rsidRDefault="00524657" w:rsidP="00524657">
      <w:pPr>
        <w:jc w:val="center"/>
      </w:pPr>
      <w:r w:rsidRPr="00524657">
        <w:t>w ramach wydarzenia</w:t>
      </w:r>
      <w:r w:rsidRPr="00524657">
        <w:br/>
      </w:r>
      <w:r w:rsidRPr="00524657">
        <w:rPr>
          <w:b/>
          <w:bCs/>
        </w:rPr>
        <w:t>„Miodowe Smaki Przeszłości – Jabłka i Miód”</w:t>
      </w:r>
    </w:p>
    <w:p w14:paraId="3E2A1BAE" w14:textId="77777777" w:rsidR="00524657" w:rsidRDefault="00524657" w:rsidP="00524657">
      <w:pPr>
        <w:jc w:val="center"/>
        <w:rPr>
          <w:b/>
          <w:bCs/>
        </w:rPr>
      </w:pPr>
    </w:p>
    <w:p w14:paraId="001323A2" w14:textId="59341583" w:rsidR="00524657" w:rsidRPr="00524657" w:rsidRDefault="00524657" w:rsidP="00524657">
      <w:pPr>
        <w:jc w:val="center"/>
        <w:rPr>
          <w:b/>
          <w:bCs/>
        </w:rPr>
      </w:pPr>
      <w:r w:rsidRPr="00524657">
        <w:rPr>
          <w:b/>
          <w:bCs/>
        </w:rPr>
        <w:t>1. Organizator</w:t>
      </w:r>
    </w:p>
    <w:p w14:paraId="794AB286" w14:textId="77777777" w:rsidR="00524657" w:rsidRPr="00524657" w:rsidRDefault="00524657" w:rsidP="00524657">
      <w:r w:rsidRPr="00524657">
        <w:t xml:space="preserve">Organizatorem konkursu jest </w:t>
      </w:r>
      <w:r w:rsidRPr="00524657">
        <w:rPr>
          <w:b/>
          <w:bCs/>
        </w:rPr>
        <w:t>Centrum Kultury i Biblioteki w Szczańcu</w:t>
      </w:r>
      <w:r w:rsidRPr="00524657">
        <w:t>.</w:t>
      </w:r>
    </w:p>
    <w:p w14:paraId="4933F256" w14:textId="77777777" w:rsidR="00524657" w:rsidRDefault="00524657" w:rsidP="00524657">
      <w:pPr>
        <w:jc w:val="center"/>
        <w:rPr>
          <w:b/>
          <w:bCs/>
        </w:rPr>
      </w:pPr>
    </w:p>
    <w:p w14:paraId="41AFB31F" w14:textId="7074BAEC" w:rsidR="00524657" w:rsidRPr="00524657" w:rsidRDefault="00524657" w:rsidP="00524657">
      <w:pPr>
        <w:jc w:val="center"/>
        <w:rPr>
          <w:b/>
          <w:bCs/>
        </w:rPr>
      </w:pPr>
      <w:r w:rsidRPr="00524657">
        <w:rPr>
          <w:b/>
          <w:bCs/>
        </w:rPr>
        <w:t>2. Cel konkursu</w:t>
      </w:r>
    </w:p>
    <w:p w14:paraId="0C7777DE" w14:textId="77777777" w:rsidR="00524657" w:rsidRPr="00524657" w:rsidRDefault="00524657" w:rsidP="00524657">
      <w:r w:rsidRPr="00524657">
        <w:t>Celem konkursu jest:</w:t>
      </w:r>
    </w:p>
    <w:p w14:paraId="5E3E3DB0" w14:textId="77777777" w:rsidR="00524657" w:rsidRPr="00524657" w:rsidRDefault="00524657" w:rsidP="00524657">
      <w:pPr>
        <w:numPr>
          <w:ilvl w:val="0"/>
          <w:numId w:val="1"/>
        </w:numPr>
      </w:pPr>
      <w:r w:rsidRPr="00524657">
        <w:t>kultywowanie tradycji kulinarnych i domowych wypieków,</w:t>
      </w:r>
    </w:p>
    <w:p w14:paraId="14D17211" w14:textId="77777777" w:rsidR="00524657" w:rsidRPr="00524657" w:rsidRDefault="00524657" w:rsidP="00524657">
      <w:pPr>
        <w:numPr>
          <w:ilvl w:val="0"/>
          <w:numId w:val="1"/>
        </w:numPr>
      </w:pPr>
      <w:r w:rsidRPr="00524657">
        <w:t>promocja lokalnych produktów i smaków,</w:t>
      </w:r>
    </w:p>
    <w:p w14:paraId="4211A395" w14:textId="77777777" w:rsidR="00524657" w:rsidRPr="00524657" w:rsidRDefault="00524657" w:rsidP="00524657">
      <w:pPr>
        <w:numPr>
          <w:ilvl w:val="0"/>
          <w:numId w:val="1"/>
        </w:numPr>
      </w:pPr>
      <w:r w:rsidRPr="00524657">
        <w:t>zachęcanie do wykorzystywania jabłek i miodu w tradycyjnej i nowoczesnej kuchni,</w:t>
      </w:r>
    </w:p>
    <w:p w14:paraId="39BD67D1" w14:textId="77777777" w:rsidR="00524657" w:rsidRPr="00524657" w:rsidRDefault="00524657" w:rsidP="00524657">
      <w:pPr>
        <w:numPr>
          <w:ilvl w:val="0"/>
          <w:numId w:val="1"/>
        </w:numPr>
      </w:pPr>
      <w:r w:rsidRPr="00524657">
        <w:t>prezentacja różnorodnych przepisów i sposobów przygotowania ciast,</w:t>
      </w:r>
    </w:p>
    <w:p w14:paraId="32448ADA" w14:textId="77777777" w:rsidR="00524657" w:rsidRPr="00524657" w:rsidRDefault="00524657" w:rsidP="00524657">
      <w:pPr>
        <w:numPr>
          <w:ilvl w:val="0"/>
          <w:numId w:val="1"/>
        </w:numPr>
      </w:pPr>
      <w:r w:rsidRPr="00524657">
        <w:t>integracja mieszkańców i stworzenie okazji do wspólnego odkrywania lokalnych smaków,</w:t>
      </w:r>
    </w:p>
    <w:p w14:paraId="0A8FA371" w14:textId="77777777" w:rsidR="00524657" w:rsidRPr="00524657" w:rsidRDefault="00524657" w:rsidP="00524657">
      <w:pPr>
        <w:numPr>
          <w:ilvl w:val="0"/>
          <w:numId w:val="1"/>
        </w:numPr>
      </w:pPr>
      <w:r w:rsidRPr="00524657">
        <w:t>rozwijanie kreatywności i kulinarnej pasji uczestników.</w:t>
      </w:r>
    </w:p>
    <w:p w14:paraId="24A03CAF" w14:textId="77777777" w:rsidR="00524657" w:rsidRDefault="00524657" w:rsidP="00524657">
      <w:pPr>
        <w:jc w:val="center"/>
        <w:rPr>
          <w:b/>
          <w:bCs/>
        </w:rPr>
      </w:pPr>
    </w:p>
    <w:p w14:paraId="1B4390D1" w14:textId="0CFF1E0C" w:rsidR="00524657" w:rsidRPr="00524657" w:rsidRDefault="00524657" w:rsidP="008F23E0">
      <w:pPr>
        <w:jc w:val="center"/>
        <w:rPr>
          <w:b/>
          <w:bCs/>
        </w:rPr>
      </w:pPr>
      <w:r w:rsidRPr="00524657">
        <w:rPr>
          <w:b/>
          <w:bCs/>
        </w:rPr>
        <w:t>3. Uczestnicy</w:t>
      </w:r>
    </w:p>
    <w:p w14:paraId="4E737D30" w14:textId="77777777" w:rsidR="00524657" w:rsidRPr="00524657" w:rsidRDefault="00524657" w:rsidP="00524657">
      <w:pPr>
        <w:numPr>
          <w:ilvl w:val="0"/>
          <w:numId w:val="2"/>
        </w:numPr>
      </w:pPr>
      <w:r w:rsidRPr="00524657">
        <w:t xml:space="preserve">Konkurs skierowany jest do </w:t>
      </w:r>
      <w:r w:rsidRPr="00524657">
        <w:rPr>
          <w:b/>
          <w:bCs/>
        </w:rPr>
        <w:t>osób pełnoletnich</w:t>
      </w:r>
      <w:r w:rsidRPr="00524657">
        <w:t>.</w:t>
      </w:r>
    </w:p>
    <w:p w14:paraId="3F967D0B" w14:textId="77777777" w:rsidR="00524657" w:rsidRPr="00524657" w:rsidRDefault="00524657" w:rsidP="00524657">
      <w:pPr>
        <w:numPr>
          <w:ilvl w:val="0"/>
          <w:numId w:val="2"/>
        </w:numPr>
      </w:pPr>
      <w:r w:rsidRPr="00524657">
        <w:t>Udział w konkursie jest dobrowolny i bezpłatny.</w:t>
      </w:r>
    </w:p>
    <w:p w14:paraId="16ABFDA6" w14:textId="39C4E0B2" w:rsidR="00524657" w:rsidRPr="008F23E0" w:rsidRDefault="00524657" w:rsidP="00524657">
      <w:pPr>
        <w:numPr>
          <w:ilvl w:val="0"/>
          <w:numId w:val="2"/>
        </w:numPr>
      </w:pPr>
      <w:r w:rsidRPr="00524657">
        <w:t xml:space="preserve">Uczestnik może zgłosić do konkursu </w:t>
      </w:r>
      <w:r w:rsidRPr="00524657">
        <w:rPr>
          <w:b/>
          <w:bCs/>
        </w:rPr>
        <w:t>jedno ciasto</w:t>
      </w:r>
      <w:r w:rsidRPr="00524657">
        <w:t>.</w:t>
      </w:r>
    </w:p>
    <w:p w14:paraId="2E754FD1" w14:textId="77777777" w:rsidR="00524657" w:rsidRDefault="00524657" w:rsidP="00524657">
      <w:pPr>
        <w:rPr>
          <w:b/>
          <w:bCs/>
        </w:rPr>
      </w:pPr>
    </w:p>
    <w:p w14:paraId="407870F2" w14:textId="69CC5629" w:rsidR="00524657" w:rsidRPr="008F23E0" w:rsidRDefault="00524657" w:rsidP="00524657">
      <w:pPr>
        <w:pStyle w:val="Akapitzlist"/>
        <w:numPr>
          <w:ilvl w:val="0"/>
          <w:numId w:val="2"/>
        </w:numPr>
        <w:jc w:val="center"/>
        <w:rPr>
          <w:b/>
          <w:bCs/>
        </w:rPr>
      </w:pPr>
      <w:r w:rsidRPr="00524657">
        <w:rPr>
          <w:b/>
          <w:bCs/>
        </w:rPr>
        <w:t>Temat konkursu</w:t>
      </w:r>
    </w:p>
    <w:p w14:paraId="4B5AA0B6" w14:textId="77777777" w:rsidR="00524657" w:rsidRPr="00524657" w:rsidRDefault="00524657" w:rsidP="00524657">
      <w:r w:rsidRPr="00524657">
        <w:t xml:space="preserve">Przedmiotem konkursu jest przygotowanie </w:t>
      </w:r>
      <w:r w:rsidRPr="00524657">
        <w:rPr>
          <w:b/>
          <w:bCs/>
        </w:rPr>
        <w:t>ciasta z jabłkiem i miodem</w:t>
      </w:r>
      <w:r w:rsidRPr="00524657">
        <w:t>.</w:t>
      </w:r>
    </w:p>
    <w:p w14:paraId="6ED43BD5" w14:textId="77777777" w:rsidR="00524657" w:rsidRPr="00524657" w:rsidRDefault="00524657" w:rsidP="00524657">
      <w:r w:rsidRPr="00524657">
        <w:t>Jabłka i miód powinny stanowić istotne składniki wypieku i być wyraźnie wyczuwalne w jego smaku.</w:t>
      </w:r>
    </w:p>
    <w:p w14:paraId="5F0852C9" w14:textId="77777777" w:rsidR="00524657" w:rsidRPr="00524657" w:rsidRDefault="00524657" w:rsidP="00524657">
      <w:r w:rsidRPr="00524657">
        <w:t xml:space="preserve">Dopuszczalne są zarówno </w:t>
      </w:r>
      <w:r w:rsidRPr="00524657">
        <w:rPr>
          <w:b/>
          <w:bCs/>
        </w:rPr>
        <w:t>tradycyjne przepisy</w:t>
      </w:r>
      <w:r w:rsidRPr="00524657">
        <w:t>, jak i autorskie, nowoczesne interpretacje ciasta z jabłkami i miodem.</w:t>
      </w:r>
    </w:p>
    <w:p w14:paraId="1786BE89" w14:textId="77777777" w:rsidR="00524657" w:rsidRDefault="00524657" w:rsidP="00524657">
      <w:pPr>
        <w:jc w:val="center"/>
        <w:rPr>
          <w:b/>
          <w:bCs/>
        </w:rPr>
      </w:pPr>
    </w:p>
    <w:p w14:paraId="0AD5A71E" w14:textId="0A76DCBE" w:rsidR="00524657" w:rsidRPr="008F23E0" w:rsidRDefault="00524657" w:rsidP="008F23E0">
      <w:pPr>
        <w:pStyle w:val="Akapitzlist"/>
        <w:numPr>
          <w:ilvl w:val="0"/>
          <w:numId w:val="2"/>
        </w:numPr>
        <w:jc w:val="center"/>
        <w:rPr>
          <w:b/>
          <w:bCs/>
        </w:rPr>
      </w:pPr>
      <w:r w:rsidRPr="00524657">
        <w:rPr>
          <w:b/>
          <w:bCs/>
        </w:rPr>
        <w:t>Wymagania dotyczące wypieków</w:t>
      </w:r>
    </w:p>
    <w:p w14:paraId="4FD6881A" w14:textId="77777777" w:rsidR="00524657" w:rsidRPr="00524657" w:rsidRDefault="00524657" w:rsidP="00524657">
      <w:pPr>
        <w:numPr>
          <w:ilvl w:val="0"/>
          <w:numId w:val="3"/>
        </w:numPr>
      </w:pPr>
      <w:r w:rsidRPr="00524657">
        <w:t>Ciasto powinno być przygotowane przez uczestnika samodzielnie.</w:t>
      </w:r>
    </w:p>
    <w:p w14:paraId="74303D4F" w14:textId="77777777" w:rsidR="00524657" w:rsidRPr="00524657" w:rsidRDefault="00524657" w:rsidP="00524657">
      <w:pPr>
        <w:numPr>
          <w:ilvl w:val="0"/>
          <w:numId w:val="3"/>
        </w:numPr>
      </w:pPr>
      <w:r w:rsidRPr="00524657">
        <w:t>Wypiek powinien być gotowy do degustacji w dniu konkursu.</w:t>
      </w:r>
    </w:p>
    <w:p w14:paraId="79AD072B" w14:textId="77777777" w:rsidR="00524657" w:rsidRPr="00524657" w:rsidRDefault="00524657" w:rsidP="00524657">
      <w:pPr>
        <w:numPr>
          <w:ilvl w:val="0"/>
          <w:numId w:val="3"/>
        </w:numPr>
      </w:pPr>
      <w:r w:rsidRPr="00524657">
        <w:t>Uczestnik dostarcza całe ciasto, przygotowane w ilości umożliwiającej jego ocenę przez komisję konkursową.</w:t>
      </w:r>
    </w:p>
    <w:p w14:paraId="7DF8E60B" w14:textId="77777777" w:rsidR="00524657" w:rsidRPr="00524657" w:rsidRDefault="00524657" w:rsidP="00524657">
      <w:pPr>
        <w:numPr>
          <w:ilvl w:val="0"/>
          <w:numId w:val="3"/>
        </w:numPr>
      </w:pPr>
      <w:r w:rsidRPr="00524657">
        <w:t>Ciasto powinno być estetycznie przygotowane i podane w sposób umożliwiający jego bezpieczną degustację.</w:t>
      </w:r>
    </w:p>
    <w:p w14:paraId="509E23B7" w14:textId="757E5768" w:rsidR="00524657" w:rsidRPr="00524657" w:rsidRDefault="00524657" w:rsidP="00524657">
      <w:pPr>
        <w:numPr>
          <w:ilvl w:val="0"/>
          <w:numId w:val="3"/>
        </w:numPr>
      </w:pPr>
      <w:r w:rsidRPr="00524657">
        <w:lastRenderedPageBreak/>
        <w:t xml:space="preserve">Do wypieku należy dołączyć </w:t>
      </w:r>
      <w:r w:rsidRPr="00524657">
        <w:rPr>
          <w:b/>
          <w:bCs/>
        </w:rPr>
        <w:t>nazwę ciasta</w:t>
      </w:r>
      <w:r>
        <w:rPr>
          <w:b/>
          <w:bCs/>
        </w:rPr>
        <w:t>.</w:t>
      </w:r>
    </w:p>
    <w:p w14:paraId="1B220FD8" w14:textId="0AEC296B" w:rsidR="00524657" w:rsidRDefault="00524657" w:rsidP="00524657">
      <w:pPr>
        <w:numPr>
          <w:ilvl w:val="0"/>
          <w:numId w:val="3"/>
        </w:numPr>
      </w:pPr>
      <w:r w:rsidRPr="00524657">
        <w:t xml:space="preserve">Organizator nie ponosi odpowiedzialności za składniki wykorzystane przez uczestnika ani za ewentualne reakcje alergiczne. </w:t>
      </w:r>
    </w:p>
    <w:p w14:paraId="119ACA14" w14:textId="77777777" w:rsidR="00524657" w:rsidRPr="00524657" w:rsidRDefault="00524657" w:rsidP="00524657">
      <w:pPr>
        <w:numPr>
          <w:ilvl w:val="0"/>
          <w:numId w:val="3"/>
        </w:numPr>
      </w:pPr>
    </w:p>
    <w:p w14:paraId="04C695E2" w14:textId="2F283105" w:rsidR="00524657" w:rsidRPr="00524657" w:rsidRDefault="00524657" w:rsidP="00524657">
      <w:pPr>
        <w:pStyle w:val="Akapitzlist"/>
        <w:numPr>
          <w:ilvl w:val="0"/>
          <w:numId w:val="2"/>
        </w:numPr>
        <w:jc w:val="center"/>
        <w:rPr>
          <w:b/>
          <w:bCs/>
        </w:rPr>
      </w:pPr>
      <w:r w:rsidRPr="00524657">
        <w:rPr>
          <w:b/>
          <w:bCs/>
        </w:rPr>
        <w:t>Zgłoszenie do konkursu</w:t>
      </w:r>
    </w:p>
    <w:p w14:paraId="1307D94E" w14:textId="77777777" w:rsidR="00524657" w:rsidRPr="00524657" w:rsidRDefault="00524657" w:rsidP="00524657">
      <w:pPr>
        <w:pStyle w:val="Akapitzlist"/>
        <w:rPr>
          <w:b/>
          <w:bCs/>
        </w:rPr>
      </w:pPr>
    </w:p>
    <w:p w14:paraId="011AEA55" w14:textId="77777777" w:rsidR="00524657" w:rsidRDefault="00524657" w:rsidP="00524657">
      <w:pPr>
        <w:numPr>
          <w:ilvl w:val="0"/>
          <w:numId w:val="4"/>
        </w:numPr>
      </w:pPr>
      <w:r w:rsidRPr="00524657">
        <w:t>Zgłoszenia udziału w konkursie należy dokonać do dnia</w:t>
      </w:r>
      <w:r>
        <w:t xml:space="preserve"> 18.09.2026r.</w:t>
      </w:r>
    </w:p>
    <w:p w14:paraId="5ABFB227" w14:textId="4F2A34E1" w:rsidR="00524657" w:rsidRPr="00524657" w:rsidRDefault="00524657" w:rsidP="00524657">
      <w:pPr>
        <w:numPr>
          <w:ilvl w:val="0"/>
          <w:numId w:val="4"/>
        </w:numPr>
      </w:pPr>
      <w:r>
        <w:t xml:space="preserve"> </w:t>
      </w:r>
      <w:r w:rsidRPr="00524657">
        <w:t>Zgłoszenia przyjmowane są</w:t>
      </w:r>
      <w:r>
        <w:t xml:space="preserve"> w formie telefonicznej, sms, e-mail lub osobiście w Centrum Kultury i Biblioteki w Szczańcu. </w:t>
      </w:r>
    </w:p>
    <w:p w14:paraId="0B36DE4D" w14:textId="77777777" w:rsidR="00524657" w:rsidRDefault="00524657" w:rsidP="00524657">
      <w:pPr>
        <w:jc w:val="center"/>
        <w:rPr>
          <w:b/>
          <w:bCs/>
        </w:rPr>
      </w:pPr>
    </w:p>
    <w:p w14:paraId="014646CA" w14:textId="74E6D394" w:rsidR="00524657" w:rsidRPr="00524657" w:rsidRDefault="00524657" w:rsidP="00524657">
      <w:pPr>
        <w:pStyle w:val="Akapitzlist"/>
        <w:numPr>
          <w:ilvl w:val="0"/>
          <w:numId w:val="2"/>
        </w:numPr>
        <w:jc w:val="center"/>
        <w:rPr>
          <w:b/>
          <w:bCs/>
        </w:rPr>
      </w:pPr>
      <w:r w:rsidRPr="00524657">
        <w:rPr>
          <w:b/>
          <w:bCs/>
        </w:rPr>
        <w:t>Dostarczenie wypieków</w:t>
      </w:r>
    </w:p>
    <w:p w14:paraId="00952631" w14:textId="77777777" w:rsidR="00524657" w:rsidRPr="00524657" w:rsidRDefault="00524657" w:rsidP="00524657">
      <w:pPr>
        <w:pStyle w:val="Akapitzlist"/>
        <w:rPr>
          <w:b/>
          <w:bCs/>
        </w:rPr>
      </w:pPr>
    </w:p>
    <w:p w14:paraId="00166BE2" w14:textId="5B844765" w:rsidR="00524657" w:rsidRPr="00524657" w:rsidRDefault="00524657" w:rsidP="00524657">
      <w:pPr>
        <w:numPr>
          <w:ilvl w:val="0"/>
          <w:numId w:val="7"/>
        </w:numPr>
      </w:pPr>
      <w:r w:rsidRPr="00524657">
        <w:t>Ciasta należy dostarczyć w dniu konkursu, tj.:</w:t>
      </w:r>
      <w:r w:rsidRPr="00524657">
        <w:rPr>
          <w:b/>
          <w:bCs/>
        </w:rPr>
        <w:t xml:space="preserve"> 20.09.2026r., </w:t>
      </w:r>
      <w:r>
        <w:t xml:space="preserve">sala wielofunkcyjna </w:t>
      </w:r>
      <w:proofErr w:type="spellStart"/>
      <w:r>
        <w:t>CKiB</w:t>
      </w:r>
      <w:proofErr w:type="spellEnd"/>
      <w:r>
        <w:t xml:space="preserve"> (ul. Herbowa 30) do </w:t>
      </w:r>
      <w:r w:rsidRPr="00524657">
        <w:rPr>
          <w:b/>
          <w:bCs/>
        </w:rPr>
        <w:t>godz. 12:00</w:t>
      </w:r>
    </w:p>
    <w:p w14:paraId="7E885106" w14:textId="77777777" w:rsidR="00524657" w:rsidRPr="00524657" w:rsidRDefault="00524657" w:rsidP="00524657">
      <w:pPr>
        <w:numPr>
          <w:ilvl w:val="0"/>
          <w:numId w:val="8"/>
        </w:numPr>
      </w:pPr>
      <w:r w:rsidRPr="00524657">
        <w:t xml:space="preserve">Każdy wypiek powinien być </w:t>
      </w:r>
      <w:r w:rsidRPr="00524657">
        <w:rPr>
          <w:b/>
          <w:bCs/>
        </w:rPr>
        <w:t>podpisany nazwą ciasta oraz imieniem i nazwiskiem uczestnika.</w:t>
      </w:r>
    </w:p>
    <w:p w14:paraId="4E994C6A" w14:textId="77777777" w:rsidR="00524657" w:rsidRPr="00524657" w:rsidRDefault="00524657" w:rsidP="00524657">
      <w:pPr>
        <w:numPr>
          <w:ilvl w:val="0"/>
          <w:numId w:val="8"/>
        </w:numPr>
      </w:pPr>
      <w:r w:rsidRPr="00524657">
        <w:t>Uczestnik zobowiązany jest poinformować Organizatora o składnikach mogących wywoływać alergie pokarmowe.</w:t>
      </w:r>
    </w:p>
    <w:p w14:paraId="2FAF76D1" w14:textId="77777777" w:rsidR="00524657" w:rsidRDefault="00524657" w:rsidP="00524657">
      <w:pPr>
        <w:jc w:val="center"/>
        <w:rPr>
          <w:b/>
          <w:bCs/>
        </w:rPr>
      </w:pPr>
    </w:p>
    <w:p w14:paraId="6A155473" w14:textId="181A2F59" w:rsidR="00524657" w:rsidRPr="00524657" w:rsidRDefault="00524657" w:rsidP="00524657">
      <w:pPr>
        <w:pStyle w:val="Akapitzlist"/>
        <w:numPr>
          <w:ilvl w:val="0"/>
          <w:numId w:val="2"/>
        </w:numPr>
        <w:jc w:val="center"/>
        <w:rPr>
          <w:b/>
          <w:bCs/>
        </w:rPr>
      </w:pPr>
      <w:r w:rsidRPr="00524657">
        <w:rPr>
          <w:b/>
          <w:bCs/>
        </w:rPr>
        <w:t>Ocena wypieków</w:t>
      </w:r>
    </w:p>
    <w:p w14:paraId="0968E4B2" w14:textId="77777777" w:rsidR="00524657" w:rsidRPr="00524657" w:rsidRDefault="00524657" w:rsidP="00524657">
      <w:pPr>
        <w:pStyle w:val="Akapitzlist"/>
        <w:rPr>
          <w:b/>
          <w:bCs/>
        </w:rPr>
      </w:pPr>
    </w:p>
    <w:p w14:paraId="4F55A6BA" w14:textId="77777777" w:rsidR="00524657" w:rsidRPr="00524657" w:rsidRDefault="00524657" w:rsidP="00524657">
      <w:r w:rsidRPr="00524657">
        <w:t>Oceny ciast dokona komisja konkursowa powołana przez Organizatora.</w:t>
      </w:r>
    </w:p>
    <w:p w14:paraId="23EA1D71" w14:textId="77777777" w:rsidR="00524657" w:rsidRPr="00524657" w:rsidRDefault="00524657" w:rsidP="00524657">
      <w:r w:rsidRPr="00524657">
        <w:t>Komisja będzie brała pod uwagę w szczególności: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0"/>
        <w:gridCol w:w="2894"/>
      </w:tblGrid>
      <w:tr w:rsidR="00524657" w:rsidRPr="00524657" w14:paraId="30B884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7832CB" w14:textId="77777777" w:rsidR="00524657" w:rsidRPr="00524657" w:rsidRDefault="00524657" w:rsidP="00524657">
            <w:pPr>
              <w:rPr>
                <w:b/>
                <w:bCs/>
              </w:rPr>
            </w:pPr>
            <w:r w:rsidRPr="00524657">
              <w:rPr>
                <w:b/>
                <w:bCs/>
              </w:rPr>
              <w:t>Kryterium</w:t>
            </w:r>
          </w:p>
        </w:tc>
        <w:tc>
          <w:tcPr>
            <w:tcW w:w="0" w:type="auto"/>
            <w:vAlign w:val="center"/>
            <w:hideMark/>
          </w:tcPr>
          <w:p w14:paraId="09417F2D" w14:textId="77777777" w:rsidR="00524657" w:rsidRPr="00524657" w:rsidRDefault="00524657" w:rsidP="00524657">
            <w:pPr>
              <w:rPr>
                <w:b/>
                <w:bCs/>
              </w:rPr>
            </w:pPr>
            <w:r w:rsidRPr="00524657">
              <w:rPr>
                <w:b/>
                <w:bCs/>
              </w:rPr>
              <w:t>Maksymalna liczba punktów</w:t>
            </w:r>
          </w:p>
        </w:tc>
      </w:tr>
      <w:tr w:rsidR="00524657" w:rsidRPr="00524657" w14:paraId="3314BE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B6F0E8" w14:textId="77777777" w:rsidR="00524657" w:rsidRPr="00524657" w:rsidRDefault="00524657" w:rsidP="00524657">
            <w:r w:rsidRPr="00524657">
              <w:rPr>
                <w:b/>
                <w:bCs/>
              </w:rPr>
              <w:t>Smak i harmonia składników</w:t>
            </w:r>
          </w:p>
        </w:tc>
        <w:tc>
          <w:tcPr>
            <w:tcW w:w="0" w:type="auto"/>
            <w:vAlign w:val="center"/>
            <w:hideMark/>
          </w:tcPr>
          <w:p w14:paraId="5244C3B4" w14:textId="77777777" w:rsidR="00524657" w:rsidRPr="00524657" w:rsidRDefault="00524657" w:rsidP="00524657">
            <w:r w:rsidRPr="00524657">
              <w:t>10 pkt</w:t>
            </w:r>
          </w:p>
        </w:tc>
      </w:tr>
      <w:tr w:rsidR="00524657" w:rsidRPr="00524657" w14:paraId="1B7A1E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ECC769" w14:textId="77777777" w:rsidR="00524657" w:rsidRPr="00524657" w:rsidRDefault="00524657" w:rsidP="00524657">
            <w:r w:rsidRPr="00524657">
              <w:rPr>
                <w:b/>
                <w:bCs/>
              </w:rPr>
              <w:t>Wyraźne wykorzystanie jabłka i miodu</w:t>
            </w:r>
          </w:p>
        </w:tc>
        <w:tc>
          <w:tcPr>
            <w:tcW w:w="0" w:type="auto"/>
            <w:vAlign w:val="center"/>
            <w:hideMark/>
          </w:tcPr>
          <w:p w14:paraId="3FAAEE05" w14:textId="77777777" w:rsidR="00524657" w:rsidRPr="00524657" w:rsidRDefault="00524657" w:rsidP="00524657">
            <w:r w:rsidRPr="00524657">
              <w:t>5 pkt</w:t>
            </w:r>
          </w:p>
        </w:tc>
      </w:tr>
      <w:tr w:rsidR="00524657" w:rsidRPr="00524657" w14:paraId="1A2DC2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F937B6" w14:textId="77777777" w:rsidR="00524657" w:rsidRPr="00524657" w:rsidRDefault="00524657" w:rsidP="00524657">
            <w:r w:rsidRPr="00524657">
              <w:rPr>
                <w:b/>
                <w:bCs/>
              </w:rPr>
              <w:t>Pomysłowość i oryginalność przepisu</w:t>
            </w:r>
          </w:p>
        </w:tc>
        <w:tc>
          <w:tcPr>
            <w:tcW w:w="0" w:type="auto"/>
            <w:vAlign w:val="center"/>
            <w:hideMark/>
          </w:tcPr>
          <w:p w14:paraId="11DB03CE" w14:textId="77777777" w:rsidR="00524657" w:rsidRPr="00524657" w:rsidRDefault="00524657" w:rsidP="00524657">
            <w:r w:rsidRPr="00524657">
              <w:t>5 pkt</w:t>
            </w:r>
          </w:p>
        </w:tc>
      </w:tr>
      <w:tr w:rsidR="00524657" w:rsidRPr="00524657" w14:paraId="2D09EE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0C805" w14:textId="77777777" w:rsidR="00524657" w:rsidRPr="00524657" w:rsidRDefault="00524657" w:rsidP="00524657">
            <w:r w:rsidRPr="00524657">
              <w:rPr>
                <w:b/>
                <w:bCs/>
              </w:rPr>
              <w:t>Wygląd i estetyka wypieku</w:t>
            </w:r>
          </w:p>
        </w:tc>
        <w:tc>
          <w:tcPr>
            <w:tcW w:w="0" w:type="auto"/>
            <w:vAlign w:val="center"/>
            <w:hideMark/>
          </w:tcPr>
          <w:p w14:paraId="15565BBC" w14:textId="77777777" w:rsidR="00524657" w:rsidRPr="00524657" w:rsidRDefault="00524657" w:rsidP="00524657">
            <w:r w:rsidRPr="00524657">
              <w:t>5 pkt</w:t>
            </w:r>
          </w:p>
        </w:tc>
      </w:tr>
      <w:tr w:rsidR="00524657" w:rsidRPr="00524657" w14:paraId="0BCF45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1713BA" w14:textId="77777777" w:rsidR="00524657" w:rsidRPr="00524657" w:rsidRDefault="00524657" w:rsidP="00524657">
            <w:r w:rsidRPr="00524657">
              <w:rPr>
                <w:b/>
                <w:bCs/>
              </w:rPr>
              <w:t>Konsystencja i jakość wykonania</w:t>
            </w:r>
          </w:p>
        </w:tc>
        <w:tc>
          <w:tcPr>
            <w:tcW w:w="0" w:type="auto"/>
            <w:vAlign w:val="center"/>
            <w:hideMark/>
          </w:tcPr>
          <w:p w14:paraId="1D5CCA72" w14:textId="77777777" w:rsidR="00524657" w:rsidRPr="00524657" w:rsidRDefault="00524657" w:rsidP="00524657">
            <w:r w:rsidRPr="00524657">
              <w:t>5 pkt</w:t>
            </w:r>
          </w:p>
        </w:tc>
      </w:tr>
      <w:tr w:rsidR="00524657" w:rsidRPr="00524657" w14:paraId="7D9579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A110FB" w14:textId="77777777" w:rsidR="00524657" w:rsidRPr="00524657" w:rsidRDefault="00524657" w:rsidP="00524657">
            <w:r w:rsidRPr="00524657">
              <w:rPr>
                <w:b/>
                <w:bCs/>
              </w:rPr>
              <w:t>Sposób prezentacji</w:t>
            </w:r>
          </w:p>
        </w:tc>
        <w:tc>
          <w:tcPr>
            <w:tcW w:w="0" w:type="auto"/>
            <w:vAlign w:val="center"/>
            <w:hideMark/>
          </w:tcPr>
          <w:p w14:paraId="23152768" w14:textId="77777777" w:rsidR="00524657" w:rsidRPr="00524657" w:rsidRDefault="00524657" w:rsidP="00524657">
            <w:r w:rsidRPr="00524657">
              <w:t>5 pkt</w:t>
            </w:r>
          </w:p>
        </w:tc>
      </w:tr>
      <w:tr w:rsidR="00524657" w:rsidRPr="00524657" w14:paraId="5AE68E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030B9" w14:textId="77777777" w:rsidR="00524657" w:rsidRPr="00524657" w:rsidRDefault="00524657" w:rsidP="00524657">
            <w:r w:rsidRPr="00524657">
              <w:rPr>
                <w:b/>
                <w:bCs/>
              </w:rPr>
              <w:t>RAZEM</w:t>
            </w:r>
          </w:p>
        </w:tc>
        <w:tc>
          <w:tcPr>
            <w:tcW w:w="0" w:type="auto"/>
            <w:vAlign w:val="center"/>
            <w:hideMark/>
          </w:tcPr>
          <w:p w14:paraId="073A193B" w14:textId="77777777" w:rsidR="00524657" w:rsidRPr="00524657" w:rsidRDefault="00524657" w:rsidP="00524657">
            <w:r w:rsidRPr="00524657">
              <w:rPr>
                <w:b/>
                <w:bCs/>
              </w:rPr>
              <w:t>35 pkt</w:t>
            </w:r>
          </w:p>
        </w:tc>
      </w:tr>
    </w:tbl>
    <w:p w14:paraId="59FF3CEE" w14:textId="77777777" w:rsidR="00524657" w:rsidRPr="00524657" w:rsidRDefault="00524657" w:rsidP="00524657">
      <w:r w:rsidRPr="00524657">
        <w:t>Decyzja komisji konkursowej jest ostateczna.</w:t>
      </w:r>
    </w:p>
    <w:p w14:paraId="51AF47D2" w14:textId="77777777" w:rsidR="00524657" w:rsidRDefault="00524657" w:rsidP="00524657">
      <w:pPr>
        <w:jc w:val="center"/>
        <w:rPr>
          <w:b/>
          <w:bCs/>
        </w:rPr>
      </w:pPr>
    </w:p>
    <w:p w14:paraId="2C8FE650" w14:textId="77777777" w:rsidR="008F23E0" w:rsidRDefault="008F23E0" w:rsidP="00524657">
      <w:pPr>
        <w:jc w:val="center"/>
        <w:rPr>
          <w:b/>
          <w:bCs/>
        </w:rPr>
      </w:pPr>
    </w:p>
    <w:p w14:paraId="71FFFA6C" w14:textId="77777777" w:rsidR="008F23E0" w:rsidRDefault="008F23E0" w:rsidP="00524657">
      <w:pPr>
        <w:jc w:val="center"/>
        <w:rPr>
          <w:b/>
          <w:bCs/>
        </w:rPr>
      </w:pPr>
    </w:p>
    <w:p w14:paraId="4A92D637" w14:textId="77777777" w:rsidR="008F23E0" w:rsidRDefault="008F23E0" w:rsidP="00524657">
      <w:pPr>
        <w:jc w:val="center"/>
        <w:rPr>
          <w:b/>
          <w:bCs/>
        </w:rPr>
      </w:pPr>
    </w:p>
    <w:p w14:paraId="2FD166DB" w14:textId="7ECE76C4" w:rsidR="00524657" w:rsidRPr="00524657" w:rsidRDefault="00524657" w:rsidP="00524657">
      <w:pPr>
        <w:jc w:val="center"/>
        <w:rPr>
          <w:b/>
          <w:bCs/>
        </w:rPr>
      </w:pPr>
      <w:r w:rsidRPr="00524657">
        <w:rPr>
          <w:b/>
          <w:bCs/>
        </w:rPr>
        <w:lastRenderedPageBreak/>
        <w:t>9. Nagrody</w:t>
      </w:r>
    </w:p>
    <w:p w14:paraId="0F63A4B8" w14:textId="77777777" w:rsidR="00524657" w:rsidRPr="00524657" w:rsidRDefault="00524657" w:rsidP="00524657">
      <w:pPr>
        <w:numPr>
          <w:ilvl w:val="0"/>
          <w:numId w:val="9"/>
        </w:numPr>
      </w:pPr>
      <w:r w:rsidRPr="00524657">
        <w:t>Organizator przewiduje przyznanie:</w:t>
      </w:r>
    </w:p>
    <w:p w14:paraId="7CB2F36B" w14:textId="77777777" w:rsidR="00524657" w:rsidRPr="00524657" w:rsidRDefault="00524657" w:rsidP="00524657">
      <w:pPr>
        <w:numPr>
          <w:ilvl w:val="1"/>
          <w:numId w:val="9"/>
        </w:numPr>
      </w:pPr>
      <w:r w:rsidRPr="00524657">
        <w:rPr>
          <w:b/>
          <w:bCs/>
        </w:rPr>
        <w:t>I miejsca – najlepsze ciasto konkursu</w:t>
      </w:r>
      <w:r w:rsidRPr="00524657">
        <w:t>,</w:t>
      </w:r>
    </w:p>
    <w:p w14:paraId="78314222" w14:textId="77777777" w:rsidR="00524657" w:rsidRPr="00524657" w:rsidRDefault="00524657" w:rsidP="00524657">
      <w:pPr>
        <w:numPr>
          <w:ilvl w:val="1"/>
          <w:numId w:val="9"/>
        </w:numPr>
      </w:pPr>
      <w:r w:rsidRPr="00524657">
        <w:rPr>
          <w:b/>
          <w:bCs/>
        </w:rPr>
        <w:t>II miejsca</w:t>
      </w:r>
      <w:r w:rsidRPr="00524657">
        <w:t>,</w:t>
      </w:r>
    </w:p>
    <w:p w14:paraId="14C312B5" w14:textId="77777777" w:rsidR="00524657" w:rsidRPr="00524657" w:rsidRDefault="00524657" w:rsidP="00524657">
      <w:pPr>
        <w:numPr>
          <w:ilvl w:val="1"/>
          <w:numId w:val="9"/>
        </w:numPr>
      </w:pPr>
      <w:r w:rsidRPr="00524657">
        <w:rPr>
          <w:b/>
          <w:bCs/>
        </w:rPr>
        <w:t>III miejsca</w:t>
      </w:r>
      <w:r w:rsidRPr="00524657">
        <w:t>,</w:t>
      </w:r>
    </w:p>
    <w:p w14:paraId="1AB16314" w14:textId="77777777" w:rsidR="00524657" w:rsidRPr="00524657" w:rsidRDefault="00524657" w:rsidP="00524657">
      <w:pPr>
        <w:numPr>
          <w:ilvl w:val="1"/>
          <w:numId w:val="9"/>
        </w:numPr>
      </w:pPr>
      <w:r w:rsidRPr="00524657">
        <w:t>oraz wyróżnień.</w:t>
      </w:r>
    </w:p>
    <w:p w14:paraId="2232A805" w14:textId="77777777" w:rsidR="00524657" w:rsidRPr="00524657" w:rsidRDefault="00524657" w:rsidP="00524657">
      <w:pPr>
        <w:numPr>
          <w:ilvl w:val="0"/>
          <w:numId w:val="9"/>
        </w:numPr>
      </w:pPr>
      <w:r w:rsidRPr="00524657">
        <w:t>Laureaci otrzymają dyplomy oraz nagrody rzeczowe.</w:t>
      </w:r>
    </w:p>
    <w:p w14:paraId="0C6492AC" w14:textId="77777777" w:rsidR="00524657" w:rsidRPr="00524657" w:rsidRDefault="00524657" w:rsidP="00524657">
      <w:pPr>
        <w:numPr>
          <w:ilvl w:val="0"/>
          <w:numId w:val="9"/>
        </w:numPr>
      </w:pPr>
      <w:r w:rsidRPr="00524657">
        <w:t>Organizator może przyznać również nagrody specjalne, np. za:</w:t>
      </w:r>
    </w:p>
    <w:p w14:paraId="095B9592" w14:textId="77777777" w:rsidR="00524657" w:rsidRPr="00524657" w:rsidRDefault="00524657" w:rsidP="00524657">
      <w:pPr>
        <w:numPr>
          <w:ilvl w:val="1"/>
          <w:numId w:val="9"/>
        </w:numPr>
      </w:pPr>
      <w:r w:rsidRPr="00524657">
        <w:t>najbardziej tradycyjny smak,</w:t>
      </w:r>
    </w:p>
    <w:p w14:paraId="1985C7A6" w14:textId="77777777" w:rsidR="00524657" w:rsidRPr="00524657" w:rsidRDefault="00524657" w:rsidP="00524657">
      <w:pPr>
        <w:numPr>
          <w:ilvl w:val="1"/>
          <w:numId w:val="9"/>
        </w:numPr>
      </w:pPr>
      <w:r w:rsidRPr="00524657">
        <w:t>najbardziej oryginalny pomysł,</w:t>
      </w:r>
    </w:p>
    <w:p w14:paraId="3C48FB54" w14:textId="77777777" w:rsidR="00524657" w:rsidRPr="00524657" w:rsidRDefault="00524657" w:rsidP="00524657">
      <w:pPr>
        <w:numPr>
          <w:ilvl w:val="1"/>
          <w:numId w:val="9"/>
        </w:numPr>
      </w:pPr>
      <w:r w:rsidRPr="00524657">
        <w:t>najpiękniejszą prezentację.</w:t>
      </w:r>
    </w:p>
    <w:p w14:paraId="56DE9F0E" w14:textId="77777777" w:rsidR="00524657" w:rsidRPr="00524657" w:rsidRDefault="00524657" w:rsidP="00524657">
      <w:pPr>
        <w:numPr>
          <w:ilvl w:val="0"/>
          <w:numId w:val="9"/>
        </w:numPr>
      </w:pPr>
      <w:r w:rsidRPr="00524657">
        <w:t>Organizator zastrzega sobie prawo do zmiany liczby i rodzaju przyznanych nagród w zależności od liczby zgłoszonych prac.</w:t>
      </w:r>
    </w:p>
    <w:p w14:paraId="3588B840" w14:textId="77777777" w:rsidR="00524657" w:rsidRPr="00524657" w:rsidRDefault="00524657" w:rsidP="008F23E0">
      <w:pPr>
        <w:jc w:val="center"/>
        <w:rPr>
          <w:b/>
          <w:bCs/>
        </w:rPr>
      </w:pPr>
      <w:r w:rsidRPr="00524657">
        <w:rPr>
          <w:b/>
          <w:bCs/>
        </w:rPr>
        <w:t>10. Ogłoszenie wyników</w:t>
      </w:r>
    </w:p>
    <w:p w14:paraId="248EA784" w14:textId="0AA83854" w:rsidR="00524657" w:rsidRPr="00524657" w:rsidRDefault="00524657" w:rsidP="00524657">
      <w:r w:rsidRPr="00524657">
        <w:t>Ogłoszenie wyników konkursu oraz wręczenie nagród odbędzie się podczas wydarzenia:</w:t>
      </w:r>
      <w:r w:rsidR="008F23E0">
        <w:t xml:space="preserve"> </w:t>
      </w:r>
      <w:r w:rsidRPr="00524657">
        <w:rPr>
          <w:b/>
          <w:bCs/>
        </w:rPr>
        <w:t>„Miodowe Smaki Przeszłości – Jabłka i Miód”</w:t>
      </w:r>
      <w:r w:rsidR="008F23E0">
        <w:t xml:space="preserve"> </w:t>
      </w:r>
      <w:r w:rsidRPr="00524657">
        <w:t xml:space="preserve">w dniu </w:t>
      </w:r>
      <w:r w:rsidRPr="00524657">
        <w:rPr>
          <w:b/>
          <w:bCs/>
        </w:rPr>
        <w:t>20 września 2026 r. o godz. 1</w:t>
      </w:r>
      <w:r w:rsidR="008F23E0">
        <w:rPr>
          <w:b/>
          <w:bCs/>
        </w:rPr>
        <w:t>4</w:t>
      </w:r>
      <w:r w:rsidRPr="00524657">
        <w:rPr>
          <w:b/>
          <w:bCs/>
        </w:rPr>
        <w:t>:00</w:t>
      </w:r>
      <w:r w:rsidR="008F23E0">
        <w:t xml:space="preserve"> </w:t>
      </w:r>
      <w:r w:rsidRPr="00524657">
        <w:t xml:space="preserve">w </w:t>
      </w:r>
      <w:r w:rsidRPr="00524657">
        <w:rPr>
          <w:b/>
          <w:bCs/>
        </w:rPr>
        <w:t xml:space="preserve">sali wielofunkcyjnej </w:t>
      </w:r>
      <w:proofErr w:type="spellStart"/>
      <w:r w:rsidRPr="00524657">
        <w:rPr>
          <w:b/>
          <w:bCs/>
        </w:rPr>
        <w:t>CKiB</w:t>
      </w:r>
      <w:proofErr w:type="spellEnd"/>
      <w:r w:rsidRPr="00524657">
        <w:rPr>
          <w:b/>
          <w:bCs/>
        </w:rPr>
        <w:t>, ul. Herbowa 30 w Szczańcu</w:t>
      </w:r>
      <w:r w:rsidRPr="00524657">
        <w:t>.</w:t>
      </w:r>
    </w:p>
    <w:p w14:paraId="0FBD44A1" w14:textId="77777777" w:rsidR="00524657" w:rsidRPr="00524657" w:rsidRDefault="00524657" w:rsidP="008F23E0">
      <w:pPr>
        <w:jc w:val="center"/>
        <w:rPr>
          <w:b/>
          <w:bCs/>
        </w:rPr>
      </w:pPr>
      <w:r w:rsidRPr="00524657">
        <w:rPr>
          <w:b/>
          <w:bCs/>
        </w:rPr>
        <w:t>11. Postanowienia końcowe</w:t>
      </w:r>
    </w:p>
    <w:p w14:paraId="6AFE8783" w14:textId="77777777" w:rsidR="00524657" w:rsidRPr="00524657" w:rsidRDefault="00524657" w:rsidP="00524657">
      <w:pPr>
        <w:numPr>
          <w:ilvl w:val="0"/>
          <w:numId w:val="10"/>
        </w:numPr>
      </w:pPr>
      <w:r w:rsidRPr="00524657">
        <w:t>Zgłoszenie udziału w konkursie oznacza akceptację niniejszego regulaminu.</w:t>
      </w:r>
    </w:p>
    <w:p w14:paraId="41A1A12E" w14:textId="77777777" w:rsidR="00524657" w:rsidRPr="00524657" w:rsidRDefault="00524657" w:rsidP="00524657">
      <w:pPr>
        <w:numPr>
          <w:ilvl w:val="0"/>
          <w:numId w:val="10"/>
        </w:numPr>
      </w:pPr>
      <w:r w:rsidRPr="00524657">
        <w:t>Uczestnik wyraża zgodę na degustację zgłoszonego wypieku przez komisję konkursową.</w:t>
      </w:r>
    </w:p>
    <w:p w14:paraId="70B12D76" w14:textId="77777777" w:rsidR="00524657" w:rsidRPr="00524657" w:rsidRDefault="00524657" w:rsidP="00524657">
      <w:pPr>
        <w:numPr>
          <w:ilvl w:val="0"/>
          <w:numId w:val="10"/>
        </w:numPr>
      </w:pPr>
      <w:r w:rsidRPr="00524657">
        <w:t xml:space="preserve">Organizator może wykonywać fotografie konkursowych wypieków oraz przebiegu konkursu i wykorzystywać je w celach informacyjnych i promocyjnych związanych z działalnością </w:t>
      </w:r>
      <w:proofErr w:type="spellStart"/>
      <w:r w:rsidRPr="00524657">
        <w:t>CKiB</w:t>
      </w:r>
      <w:proofErr w:type="spellEnd"/>
      <w:r w:rsidRPr="00524657">
        <w:t>.</w:t>
      </w:r>
    </w:p>
    <w:p w14:paraId="5829FA35" w14:textId="77777777" w:rsidR="00524657" w:rsidRPr="00524657" w:rsidRDefault="00524657" w:rsidP="00524657">
      <w:pPr>
        <w:numPr>
          <w:ilvl w:val="0"/>
          <w:numId w:val="10"/>
        </w:numPr>
      </w:pPr>
      <w:r w:rsidRPr="00524657">
        <w:t>Organizator może opublikować zdjęcia wypieków wraz z imieniem i nazwiskiem ich autora, zgodnie z udzielonymi zgodami.</w:t>
      </w:r>
    </w:p>
    <w:p w14:paraId="5D70A449" w14:textId="77777777" w:rsidR="00524657" w:rsidRPr="00524657" w:rsidRDefault="00524657" w:rsidP="00524657">
      <w:pPr>
        <w:numPr>
          <w:ilvl w:val="0"/>
          <w:numId w:val="10"/>
        </w:numPr>
      </w:pPr>
      <w:r w:rsidRPr="00524657">
        <w:t>Wypieki po zakończeniu konkursu mogą zostać przeznaczone do wspólnej degustacji uczestników wydarzenia.</w:t>
      </w:r>
    </w:p>
    <w:p w14:paraId="455B66FA" w14:textId="77777777" w:rsidR="00524657" w:rsidRPr="00524657" w:rsidRDefault="00524657" w:rsidP="00524657">
      <w:pPr>
        <w:numPr>
          <w:ilvl w:val="0"/>
          <w:numId w:val="10"/>
        </w:numPr>
      </w:pPr>
      <w:r w:rsidRPr="00524657">
        <w:t>Organizator nie ponosi odpowiedzialności za wypieki uszkodzone podczas transportu.</w:t>
      </w:r>
    </w:p>
    <w:p w14:paraId="5E8A5238" w14:textId="77777777" w:rsidR="00524657" w:rsidRDefault="00524657" w:rsidP="00524657">
      <w:pPr>
        <w:numPr>
          <w:ilvl w:val="0"/>
          <w:numId w:val="10"/>
        </w:numPr>
      </w:pPr>
      <w:r w:rsidRPr="00524657">
        <w:t>W sprawach nieuregulowanych niniejszym regulaminem decyzję podejmuje Organizator.</w:t>
      </w:r>
    </w:p>
    <w:p w14:paraId="7AF457BC" w14:textId="77777777" w:rsidR="000B7A5B" w:rsidRPr="00524657" w:rsidRDefault="000B7A5B" w:rsidP="000B7A5B">
      <w:pPr>
        <w:ind w:left="720"/>
      </w:pPr>
    </w:p>
    <w:p w14:paraId="7B812088" w14:textId="69A2CC23" w:rsidR="00524657" w:rsidRPr="00524657" w:rsidRDefault="00524657" w:rsidP="00524657">
      <w:r w:rsidRPr="00524657">
        <w:rPr>
          <w:b/>
          <w:bCs/>
        </w:rPr>
        <w:t>Kontakt:</w:t>
      </w:r>
      <w:r w:rsidRPr="00524657">
        <w:br/>
        <w:t>Centrum Kultury i Biblioteki w Szczańcu</w:t>
      </w:r>
      <w:r w:rsidRPr="00524657">
        <w:br/>
        <w:t xml:space="preserve">tel. </w:t>
      </w:r>
      <w:r w:rsidR="000B7A5B">
        <w:t>516 649 986</w:t>
      </w:r>
      <w:r w:rsidR="000B7A5B" w:rsidRPr="00524657">
        <w:t xml:space="preserve"> </w:t>
      </w:r>
      <w:r w:rsidRPr="00524657">
        <w:br/>
        <w:t xml:space="preserve">e-mail: </w:t>
      </w:r>
      <w:r w:rsidR="000B7A5B">
        <w:t>kierownik@szczaniec.pl</w:t>
      </w:r>
    </w:p>
    <w:p w14:paraId="274AFCDC" w14:textId="77777777" w:rsidR="0088679B" w:rsidRDefault="0088679B"/>
    <w:sectPr w:rsidR="0088679B" w:rsidSect="00524657">
      <w:type w:val="continuous"/>
      <w:pgSz w:w="11910" w:h="16840"/>
      <w:pgMar w:top="920" w:right="570" w:bottom="567" w:left="567" w:header="0" w:footer="68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245DC"/>
    <w:multiLevelType w:val="multilevel"/>
    <w:tmpl w:val="A1E2E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47530"/>
    <w:multiLevelType w:val="multilevel"/>
    <w:tmpl w:val="E2D24E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871E46"/>
    <w:multiLevelType w:val="multilevel"/>
    <w:tmpl w:val="3B1AD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5A4B3D"/>
    <w:multiLevelType w:val="multilevel"/>
    <w:tmpl w:val="4A9830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8950C1"/>
    <w:multiLevelType w:val="multilevel"/>
    <w:tmpl w:val="A20E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ED7602"/>
    <w:multiLevelType w:val="multilevel"/>
    <w:tmpl w:val="0F8A9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122A26"/>
    <w:multiLevelType w:val="multilevel"/>
    <w:tmpl w:val="492ED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5550F7"/>
    <w:multiLevelType w:val="multilevel"/>
    <w:tmpl w:val="CAE68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3A759A"/>
    <w:multiLevelType w:val="multilevel"/>
    <w:tmpl w:val="C92E63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774354"/>
    <w:multiLevelType w:val="multilevel"/>
    <w:tmpl w:val="4A726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1447694">
    <w:abstractNumId w:val="6"/>
  </w:num>
  <w:num w:numId="2" w16cid:durableId="1085882863">
    <w:abstractNumId w:val="9"/>
  </w:num>
  <w:num w:numId="3" w16cid:durableId="452748570">
    <w:abstractNumId w:val="2"/>
  </w:num>
  <w:num w:numId="4" w16cid:durableId="1689410475">
    <w:abstractNumId w:val="7"/>
  </w:num>
  <w:num w:numId="5" w16cid:durableId="1381317704">
    <w:abstractNumId w:val="8"/>
  </w:num>
  <w:num w:numId="6" w16cid:durableId="1205870951">
    <w:abstractNumId w:val="3"/>
  </w:num>
  <w:num w:numId="7" w16cid:durableId="843863693">
    <w:abstractNumId w:val="0"/>
  </w:num>
  <w:num w:numId="8" w16cid:durableId="1691028526">
    <w:abstractNumId w:val="1"/>
  </w:num>
  <w:num w:numId="9" w16cid:durableId="231425537">
    <w:abstractNumId w:val="5"/>
  </w:num>
  <w:num w:numId="10" w16cid:durableId="949036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657"/>
    <w:rsid w:val="00066673"/>
    <w:rsid w:val="000B7A5B"/>
    <w:rsid w:val="000D0090"/>
    <w:rsid w:val="0022745B"/>
    <w:rsid w:val="002F7228"/>
    <w:rsid w:val="00524657"/>
    <w:rsid w:val="0088679B"/>
    <w:rsid w:val="008F23E0"/>
    <w:rsid w:val="00AE7A5D"/>
    <w:rsid w:val="00BE6859"/>
    <w:rsid w:val="00EE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A27B0"/>
  <w15:chartTrackingRefBased/>
  <w15:docId w15:val="{A3C9B961-67E3-460F-A707-B556E4B7F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24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4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4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4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4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4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4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4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4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4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4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4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46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46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46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46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46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46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4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4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4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4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4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46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46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46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4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46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46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 SZCZANIEC</dc:creator>
  <cp:keywords/>
  <dc:description/>
  <cp:lastModifiedBy>CKIB SZCZANIEC</cp:lastModifiedBy>
  <cp:revision>2</cp:revision>
  <cp:lastPrinted>2026-09-11T08:33:00Z</cp:lastPrinted>
  <dcterms:created xsi:type="dcterms:W3CDTF">2026-09-11T09:44:00Z</dcterms:created>
  <dcterms:modified xsi:type="dcterms:W3CDTF">2026-09-11T09:44:00Z</dcterms:modified>
</cp:coreProperties>
</file>